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02" w:rsidRDefault="00BA4702" w:rsidP="00BA4702">
      <w:pPr>
        <w:spacing w:line="480" w:lineRule="auto"/>
        <w:ind w:firstLine="720"/>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Benjamin Ramirez</w:t>
      </w:r>
    </w:p>
    <w:p w:rsidR="00BA4702" w:rsidRDefault="00BA4702" w:rsidP="00BA4702">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Senior Project</w:t>
      </w:r>
    </w:p>
    <w:p w:rsidR="00BA4702" w:rsidRDefault="0036758F" w:rsidP="00BA4702">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 xml:space="preserve">Description and Narration </w:t>
      </w:r>
    </w:p>
    <w:p w:rsidR="00A25497" w:rsidRDefault="00A25497" w:rsidP="00BA4702">
      <w:pPr>
        <w:spacing w:line="480" w:lineRule="auto"/>
        <w:ind w:firstLine="720"/>
        <w:jc w:val="right"/>
        <w:rPr>
          <w:rFonts w:ascii="Times New Roman" w:hAnsi="Times New Roman" w:cs="Times New Roman"/>
          <w:sz w:val="24"/>
          <w:szCs w:val="24"/>
        </w:rPr>
      </w:pPr>
      <w:r>
        <w:rPr>
          <w:rFonts w:ascii="Times New Roman" w:hAnsi="Times New Roman" w:cs="Times New Roman"/>
          <w:sz w:val="24"/>
          <w:szCs w:val="24"/>
        </w:rPr>
        <w:t>11/20/13</w:t>
      </w:r>
    </w:p>
    <w:p w:rsidR="00BA4702" w:rsidRDefault="00A25497" w:rsidP="00A2549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Changed 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Second</w:t>
      </w:r>
    </w:p>
    <w:p w:rsidR="00BA4702" w:rsidRDefault="00BA4702" w:rsidP="00BA4702">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all occurred around eighth or ninth grade in which I opened my eyes and realized what my purpose in life was. Before this apparent realization, I thought life was all about having fun and screwing around and just living your life like it was your last. I was exposed to that deceiving lie and decided not to be deceived by that lie anymore. I was done. My friends that I hung out with at the time were a bad influence to me. I remember my mother telling me that the people you hang out with “rub off” on you in which their lifestyles will become a part of your lifestyle. I was too foolish and ignorant and stubborn to notice but I slowly saw me change into someone that I knew wasn’t the real me. I decided to stop being a part of the group that they were in and decided to surrender my life to God again. I had given my life to God before but I kept going b</w:t>
      </w:r>
      <w:r w:rsidR="0036758F">
        <w:rPr>
          <w:rFonts w:ascii="Times New Roman" w:hAnsi="Times New Roman" w:cs="Times New Roman"/>
          <w:sz w:val="24"/>
          <w:szCs w:val="24"/>
        </w:rPr>
        <w:t xml:space="preserve">ack to that old lifestyle that </w:t>
      </w:r>
      <w:r>
        <w:rPr>
          <w:rFonts w:ascii="Times New Roman" w:hAnsi="Times New Roman" w:cs="Times New Roman"/>
          <w:sz w:val="24"/>
          <w:szCs w:val="24"/>
        </w:rPr>
        <w:t xml:space="preserve">was filled with </w:t>
      </w:r>
      <w:r w:rsidR="0036758F">
        <w:rPr>
          <w:rFonts w:ascii="Times New Roman" w:hAnsi="Times New Roman" w:cs="Times New Roman"/>
          <w:sz w:val="24"/>
          <w:szCs w:val="24"/>
        </w:rPr>
        <w:t>worldly</w:t>
      </w:r>
      <w:r>
        <w:rPr>
          <w:rFonts w:ascii="Times New Roman" w:hAnsi="Times New Roman" w:cs="Times New Roman"/>
          <w:sz w:val="24"/>
          <w:szCs w:val="24"/>
        </w:rPr>
        <w:t xml:space="preserve"> pleasures such as the cussing and the rebellion even though I have ne</w:t>
      </w:r>
      <w:r w:rsidR="0036758F">
        <w:rPr>
          <w:rFonts w:ascii="Times New Roman" w:hAnsi="Times New Roman" w:cs="Times New Roman"/>
          <w:sz w:val="24"/>
          <w:szCs w:val="24"/>
        </w:rPr>
        <w:t xml:space="preserve">ver touched anything that I wasn’t </w:t>
      </w:r>
      <w:r>
        <w:rPr>
          <w:rFonts w:ascii="Times New Roman" w:hAnsi="Times New Roman" w:cs="Times New Roman"/>
          <w:sz w:val="24"/>
          <w:szCs w:val="24"/>
        </w:rPr>
        <w:t>supposed to. This step in which I surrendered my life to God and decided to live the life that he wanted me to live and repent was the first step in which I began to grow as a Christian in which my faith in God grew and our relationship was close as I read my Bible and prayed to him on a daily basis.</w:t>
      </w:r>
    </w:p>
    <w:p w:rsidR="0036758F" w:rsidRDefault="0036758F" w:rsidP="00BA47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asked God to forgive me of my sins, I felt alive as if some shackles and chains that were around my ankles were released. It was a feeling that I haven’t felt in so long, it was a </w:t>
      </w:r>
      <w:r>
        <w:rPr>
          <w:rFonts w:ascii="Times New Roman" w:hAnsi="Times New Roman" w:cs="Times New Roman"/>
          <w:sz w:val="24"/>
          <w:szCs w:val="24"/>
        </w:rPr>
        <w:lastRenderedPageBreak/>
        <w:t xml:space="preserve">feeling that was better than hanging out with kids that you got in trouble with and a feeling that I loved. I wanted to live my life for God and I didn’t want anything or anyone to get in the way of it. I fell short of his glory and it was hard for me to forgive myself but I know that God forgave me no matter what I have even done or will ever do because it is by nature that we sin but it is essential that we repent and turn away from our sins and put an effort in my repentance. </w:t>
      </w:r>
    </w:p>
    <w:p w:rsidR="0036758F" w:rsidRDefault="0036758F" w:rsidP="00BA47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began to start reading my Bible and get into it because that is the way that you get into a relationship with God. I would also take time out of every night to say my prayers before I went to bed. It felt so good to spend time with someone that was always there for you even though you weren’t able to see him. One thing that I did know and I still know is that he is protecting me and watching over me just like he is doing to each and every one of his people. </w:t>
      </w:r>
      <w:r w:rsidR="003818F3">
        <w:rPr>
          <w:rFonts w:ascii="Times New Roman" w:hAnsi="Times New Roman" w:cs="Times New Roman"/>
          <w:sz w:val="24"/>
          <w:szCs w:val="24"/>
        </w:rPr>
        <w:t xml:space="preserve">Sometimes when the it just kept on raining on me and all that I saw was the dense fog surround me, I just kept on praying and believing in the God that I serve, the God that sent his son to die for me and the God that has never let me down and never will; eventually I soon saw the sunshine. </w:t>
      </w:r>
    </w:p>
    <w:p w:rsidR="00C80A0D" w:rsidRPr="00BA4702" w:rsidRDefault="00C80A0D" w:rsidP="00BA47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day that I decided to change my lifestyle and life the way God would want me to would probably have to be one of the best days of my life. I knew that there was a purpose in life and it wasn’t to hang out with the wrong people and make the wrong choices; instead, it was to live for a God in which I had denied serving in the past. I’m sure that I will do the same thing in some point again in my life but I will do my best not to. I will seek him each day and thank him for what he has done in my life because if it wasn’t for him I wouldn’t be here this day. I am thankful for that day which he called me to a better life in which I will serve him to the day that I die. </w:t>
      </w:r>
    </w:p>
    <w:sectPr w:rsidR="00C80A0D" w:rsidRPr="00BA4702" w:rsidSect="00F47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02"/>
    <w:rsid w:val="001E78DD"/>
    <w:rsid w:val="0036758F"/>
    <w:rsid w:val="003818F3"/>
    <w:rsid w:val="00753F6B"/>
    <w:rsid w:val="00A25497"/>
    <w:rsid w:val="00BA4702"/>
    <w:rsid w:val="00C80A0D"/>
    <w:rsid w:val="00F4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dc:creator>
  <cp:lastModifiedBy>Ramirez</cp:lastModifiedBy>
  <cp:revision>2</cp:revision>
  <cp:lastPrinted>2013-11-20T16:03:00Z</cp:lastPrinted>
  <dcterms:created xsi:type="dcterms:W3CDTF">2014-01-15T04:05:00Z</dcterms:created>
  <dcterms:modified xsi:type="dcterms:W3CDTF">2014-01-15T04:05:00Z</dcterms:modified>
</cp:coreProperties>
</file>